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7F35" w14:textId="77777777" w:rsidR="00316986" w:rsidRDefault="008166A1" w:rsidP="009228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Joint Statement </w:t>
      </w:r>
      <w:proofErr w:type="gramStart"/>
      <w:r>
        <w:rPr>
          <w:b/>
          <w:sz w:val="24"/>
          <w:szCs w:val="24"/>
          <w:u w:val="single"/>
        </w:rPr>
        <w:t>O</w:t>
      </w:r>
      <w:r w:rsidR="0092289F" w:rsidRPr="0092289F">
        <w:rPr>
          <w:b/>
          <w:sz w:val="24"/>
          <w:szCs w:val="24"/>
          <w:u w:val="single"/>
        </w:rPr>
        <w:t>f</w:t>
      </w:r>
      <w:proofErr w:type="gramEnd"/>
      <w:r w:rsidR="0092289F" w:rsidRPr="0092289F">
        <w:rPr>
          <w:b/>
          <w:sz w:val="24"/>
          <w:szCs w:val="24"/>
          <w:u w:val="single"/>
        </w:rPr>
        <w:t xml:space="preserve"> Facts And Contentions</w:t>
      </w:r>
    </w:p>
    <w:p w14:paraId="7310EA45" w14:textId="77777777" w:rsidR="008166A1" w:rsidRPr="0092289F" w:rsidRDefault="008166A1" w:rsidP="0092289F">
      <w:pPr>
        <w:jc w:val="center"/>
        <w:rPr>
          <w:b/>
          <w:sz w:val="24"/>
          <w:szCs w:val="24"/>
          <w:u w:val="single"/>
        </w:rPr>
      </w:pPr>
    </w:p>
    <w:p w14:paraId="6AF846FC" w14:textId="77777777" w:rsidR="0092289F" w:rsidRDefault="008166A1" w:rsidP="00311C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Bargaining Unit:</w:t>
      </w:r>
    </w:p>
    <w:p w14:paraId="51C81D5E" w14:textId="77777777" w:rsidR="0092289F" w:rsidRDefault="0092289F" w:rsidP="00311C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</w:r>
      <w:r w:rsidR="008166A1">
        <w:rPr>
          <w:b/>
          <w:sz w:val="24"/>
          <w:szCs w:val="24"/>
        </w:rPr>
        <w:tab/>
        <w:t>Grievance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89F" w14:paraId="3CBF5E4D" w14:textId="77777777" w:rsidTr="0092289F">
        <w:tc>
          <w:tcPr>
            <w:tcW w:w="9576" w:type="dxa"/>
          </w:tcPr>
          <w:p w14:paraId="051B87AD" w14:textId="77777777" w:rsidR="0092289F" w:rsidRDefault="0092289F" w:rsidP="0092289F"/>
          <w:p w14:paraId="0C30BA3D" w14:textId="77777777" w:rsidR="0092289F" w:rsidRDefault="00AC6DE0" w:rsidP="0092289F">
            <w:pPr>
              <w:rPr>
                <w:b/>
              </w:rPr>
            </w:pPr>
            <w:r w:rsidRPr="00AC6DE0">
              <w:rPr>
                <w:b/>
              </w:rPr>
              <w:t>Facts Developed At 1</w:t>
            </w:r>
            <w:r w:rsidRPr="00AC6DE0">
              <w:rPr>
                <w:b/>
                <w:vertAlign w:val="superscript"/>
              </w:rPr>
              <w:t>st</w:t>
            </w:r>
            <w:r w:rsidRPr="00AC6DE0">
              <w:rPr>
                <w:b/>
              </w:rPr>
              <w:t xml:space="preserve"> Step</w:t>
            </w:r>
          </w:p>
          <w:p w14:paraId="44656717" w14:textId="77777777" w:rsidR="0092289F" w:rsidRDefault="0092289F" w:rsidP="0092289F"/>
          <w:p w14:paraId="0130A84A" w14:textId="77777777" w:rsidR="0092289F" w:rsidRDefault="0092289F" w:rsidP="0092289F"/>
          <w:p w14:paraId="42B4C492" w14:textId="77777777" w:rsidR="0092289F" w:rsidRDefault="0092289F" w:rsidP="0092289F"/>
          <w:p w14:paraId="2BE5FCE4" w14:textId="77777777" w:rsidR="0092289F" w:rsidRDefault="0092289F" w:rsidP="0092289F"/>
          <w:p w14:paraId="312392B1" w14:textId="77777777" w:rsidR="0092289F" w:rsidRDefault="0092289F" w:rsidP="0092289F"/>
        </w:tc>
      </w:tr>
      <w:tr w:rsidR="0092289F" w14:paraId="6521E469" w14:textId="77777777" w:rsidTr="0092289F">
        <w:tc>
          <w:tcPr>
            <w:tcW w:w="9576" w:type="dxa"/>
          </w:tcPr>
          <w:p w14:paraId="14918D30" w14:textId="77777777" w:rsidR="0092289F" w:rsidRDefault="0092289F" w:rsidP="0092289F"/>
          <w:p w14:paraId="2EE21C6B" w14:textId="77777777" w:rsidR="0092289F" w:rsidRPr="00AC6DE0" w:rsidRDefault="00AC6DE0" w:rsidP="0092289F">
            <w:pPr>
              <w:rPr>
                <w:b/>
              </w:rPr>
            </w:pPr>
            <w:r w:rsidRPr="00AC6DE0">
              <w:rPr>
                <w:b/>
              </w:rPr>
              <w:t>Union Contentions:</w:t>
            </w:r>
          </w:p>
          <w:p w14:paraId="3368EE44" w14:textId="77777777" w:rsidR="0092289F" w:rsidRDefault="0092289F" w:rsidP="0092289F"/>
          <w:p w14:paraId="5B8985C9" w14:textId="77777777" w:rsidR="0092289F" w:rsidRDefault="0092289F" w:rsidP="0092289F"/>
          <w:p w14:paraId="45DE5D1D" w14:textId="77777777" w:rsidR="0092289F" w:rsidRDefault="0092289F" w:rsidP="0092289F"/>
          <w:p w14:paraId="7EA70D5A" w14:textId="77777777" w:rsidR="0092289F" w:rsidRDefault="0092289F" w:rsidP="0092289F"/>
          <w:p w14:paraId="69B84482" w14:textId="77777777" w:rsidR="00311C26" w:rsidRDefault="00311C26" w:rsidP="0092289F"/>
          <w:p w14:paraId="5D291128" w14:textId="77777777" w:rsidR="0092289F" w:rsidRDefault="0092289F" w:rsidP="0092289F"/>
          <w:p w14:paraId="0B8414E2" w14:textId="77777777" w:rsidR="0092289F" w:rsidRDefault="0092289F" w:rsidP="0092289F"/>
        </w:tc>
      </w:tr>
      <w:tr w:rsidR="0092289F" w14:paraId="22BF1D53" w14:textId="77777777" w:rsidTr="0092289F">
        <w:tc>
          <w:tcPr>
            <w:tcW w:w="9576" w:type="dxa"/>
          </w:tcPr>
          <w:p w14:paraId="604486D4" w14:textId="77777777" w:rsidR="0092289F" w:rsidRDefault="0092289F" w:rsidP="0092289F"/>
          <w:p w14:paraId="3FF5686E" w14:textId="77777777" w:rsidR="0092289F" w:rsidRPr="00AC6DE0" w:rsidRDefault="00AC6DE0" w:rsidP="0092289F">
            <w:pPr>
              <w:rPr>
                <w:b/>
              </w:rPr>
            </w:pPr>
            <w:r w:rsidRPr="00AC6DE0">
              <w:rPr>
                <w:b/>
              </w:rPr>
              <w:t>Company Contentions:</w:t>
            </w:r>
          </w:p>
          <w:p w14:paraId="44B40FA3" w14:textId="77777777" w:rsidR="0092289F" w:rsidRDefault="0092289F" w:rsidP="0092289F"/>
          <w:p w14:paraId="4AC8CB96" w14:textId="77777777" w:rsidR="00311C26" w:rsidRDefault="00311C26" w:rsidP="0092289F"/>
          <w:p w14:paraId="14371E80" w14:textId="77777777" w:rsidR="00311C26" w:rsidRDefault="00311C26" w:rsidP="0092289F"/>
          <w:p w14:paraId="2199C249" w14:textId="77777777" w:rsidR="0092289F" w:rsidRDefault="0092289F" w:rsidP="0092289F"/>
        </w:tc>
      </w:tr>
      <w:tr w:rsidR="0092289F" w14:paraId="7BFB3A20" w14:textId="77777777" w:rsidTr="0092289F">
        <w:tc>
          <w:tcPr>
            <w:tcW w:w="9576" w:type="dxa"/>
          </w:tcPr>
          <w:p w14:paraId="18D4B27A" w14:textId="77777777" w:rsidR="0092289F" w:rsidRDefault="0092289F" w:rsidP="0092289F"/>
          <w:p w14:paraId="32CFA413" w14:textId="77777777" w:rsidR="00AC6DE0" w:rsidRPr="00311C26" w:rsidRDefault="00AC6DE0" w:rsidP="0092289F">
            <w:pPr>
              <w:rPr>
                <w:b/>
              </w:rPr>
            </w:pPr>
            <w:r w:rsidRPr="00311C26">
              <w:rPr>
                <w:b/>
              </w:rPr>
              <w:t>This Grievance Was:</w:t>
            </w:r>
          </w:p>
          <w:p w14:paraId="62D637C1" w14:textId="77777777" w:rsidR="00AC6DE0" w:rsidRDefault="00AC6DE0" w:rsidP="0092289F"/>
          <w:p w14:paraId="4F25D28F" w14:textId="77777777" w:rsidR="00AC6DE0" w:rsidRDefault="00AC6DE0" w:rsidP="0092289F">
            <w:pPr>
              <w:rPr>
                <w:rFonts w:cstheme="minorHAnsi"/>
              </w:rPr>
            </w:pPr>
            <w:r w:rsidRPr="00AC6DE0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</w:rPr>
              <w:t>Settled At __________ Step</w:t>
            </w:r>
          </w:p>
          <w:p w14:paraId="790BA3EB" w14:textId="77777777" w:rsidR="00AC6DE0" w:rsidRDefault="00AC6DE0" w:rsidP="0092289F">
            <w:pPr>
              <w:rPr>
                <w:rFonts w:cstheme="minorHAnsi"/>
              </w:rPr>
            </w:pPr>
          </w:p>
          <w:p w14:paraId="4E9C64C2" w14:textId="77777777" w:rsidR="00AC6DE0" w:rsidRPr="00AC6DE0" w:rsidRDefault="00AC6DE0" w:rsidP="0092289F">
            <w:r w:rsidRPr="00AC6DE0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AC6DE0">
              <w:rPr>
                <w:rFonts w:cstheme="minorHAnsi"/>
              </w:rPr>
              <w:t>Referred To  _______ Step on the basis that:</w:t>
            </w:r>
          </w:p>
          <w:p w14:paraId="60D24004" w14:textId="77777777" w:rsidR="00AC6DE0" w:rsidRDefault="00AC6DE0" w:rsidP="0092289F"/>
          <w:p w14:paraId="7CEEB59D" w14:textId="77777777" w:rsidR="00AC6DE0" w:rsidRDefault="00AC6DE0" w:rsidP="0092289F"/>
          <w:p w14:paraId="6CBA31E8" w14:textId="77777777" w:rsidR="00AC6DE0" w:rsidRDefault="00AC6DE0" w:rsidP="0092289F"/>
          <w:p w14:paraId="3E198472" w14:textId="77777777" w:rsidR="00AC6DE0" w:rsidRDefault="00AC6DE0" w:rsidP="0092289F"/>
          <w:p w14:paraId="73FAEA4B" w14:textId="77777777" w:rsidR="00AC6DE0" w:rsidRDefault="00AC6DE0" w:rsidP="0092289F"/>
        </w:tc>
      </w:tr>
      <w:tr w:rsidR="0092289F" w14:paraId="7687EF25" w14:textId="77777777" w:rsidTr="0092289F">
        <w:tc>
          <w:tcPr>
            <w:tcW w:w="9576" w:type="dxa"/>
          </w:tcPr>
          <w:p w14:paraId="6FF1D9A1" w14:textId="77777777" w:rsidR="0092289F" w:rsidRDefault="00AC6DE0" w:rsidP="0092289F">
            <w:r>
              <w:t>Union Signature                                       Date                                    Company Signature                     Date</w:t>
            </w:r>
          </w:p>
          <w:p w14:paraId="2C36E702" w14:textId="77777777" w:rsidR="00AC6DE0" w:rsidRDefault="00AC6DE0" w:rsidP="0092289F"/>
          <w:p w14:paraId="5148F265" w14:textId="77777777" w:rsidR="00AC6DE0" w:rsidRDefault="00AC6DE0" w:rsidP="0092289F"/>
        </w:tc>
      </w:tr>
      <w:tr w:rsidR="00AC6DE0" w14:paraId="6CD48727" w14:textId="77777777" w:rsidTr="0092289F">
        <w:tc>
          <w:tcPr>
            <w:tcW w:w="9576" w:type="dxa"/>
          </w:tcPr>
          <w:p w14:paraId="57EE5234" w14:textId="77777777" w:rsidR="00AC6DE0" w:rsidRDefault="00AC6DE0" w:rsidP="0092289F"/>
        </w:tc>
      </w:tr>
    </w:tbl>
    <w:p w14:paraId="3051E372" w14:textId="77777777" w:rsidR="0092289F" w:rsidRDefault="0092289F" w:rsidP="00A95F37"/>
    <w:sectPr w:rsidR="0092289F" w:rsidSect="00AC6DE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7A0E" w14:textId="77777777" w:rsidR="00E96A49" w:rsidRDefault="00E96A49" w:rsidP="005B676D">
      <w:pPr>
        <w:spacing w:after="0" w:line="240" w:lineRule="auto"/>
      </w:pPr>
      <w:r>
        <w:separator/>
      </w:r>
    </w:p>
  </w:endnote>
  <w:endnote w:type="continuationSeparator" w:id="0">
    <w:p w14:paraId="6DF45671" w14:textId="77777777" w:rsidR="00E96A49" w:rsidRDefault="00E96A49" w:rsidP="005B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0CCA" w14:textId="77777777" w:rsidR="00E96A49" w:rsidRDefault="00E96A49" w:rsidP="005B676D">
      <w:pPr>
        <w:spacing w:after="0" w:line="240" w:lineRule="auto"/>
      </w:pPr>
      <w:r>
        <w:separator/>
      </w:r>
    </w:p>
  </w:footnote>
  <w:footnote w:type="continuationSeparator" w:id="0">
    <w:p w14:paraId="20B20212" w14:textId="77777777" w:rsidR="00E96A49" w:rsidRDefault="00E96A49" w:rsidP="005B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C2930"/>
    <w:multiLevelType w:val="hybridMultilevel"/>
    <w:tmpl w:val="0B90DCB6"/>
    <w:lvl w:ilvl="0" w:tplc="C9401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9F"/>
    <w:rsid w:val="00021970"/>
    <w:rsid w:val="00041B34"/>
    <w:rsid w:val="00050BAF"/>
    <w:rsid w:val="000F0A2A"/>
    <w:rsid w:val="0022630A"/>
    <w:rsid w:val="00287393"/>
    <w:rsid w:val="00311C26"/>
    <w:rsid w:val="00316986"/>
    <w:rsid w:val="00346F5C"/>
    <w:rsid w:val="0035658B"/>
    <w:rsid w:val="00424048"/>
    <w:rsid w:val="00495ACC"/>
    <w:rsid w:val="005B676D"/>
    <w:rsid w:val="00735211"/>
    <w:rsid w:val="008166A1"/>
    <w:rsid w:val="0092289F"/>
    <w:rsid w:val="00957CBC"/>
    <w:rsid w:val="009B1542"/>
    <w:rsid w:val="00A40BB6"/>
    <w:rsid w:val="00A95F37"/>
    <w:rsid w:val="00AC6DE0"/>
    <w:rsid w:val="00C02186"/>
    <w:rsid w:val="00C207B8"/>
    <w:rsid w:val="00E85201"/>
    <w:rsid w:val="00E96A49"/>
    <w:rsid w:val="00F10895"/>
    <w:rsid w:val="00F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49F5B"/>
  <w15:docId w15:val="{ACD9B63D-ECF8-4E73-B1AA-3EDFF31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Communicator IAM 912</cp:lastModifiedBy>
  <cp:revision>2</cp:revision>
  <cp:lastPrinted>2015-11-10T17:18:00Z</cp:lastPrinted>
  <dcterms:created xsi:type="dcterms:W3CDTF">2020-08-12T11:39:00Z</dcterms:created>
  <dcterms:modified xsi:type="dcterms:W3CDTF">2020-08-12T11:39:00Z</dcterms:modified>
</cp:coreProperties>
</file>